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99" w:rsidRPr="00F15799" w:rsidRDefault="00F15799" w:rsidP="00F15799">
      <w:pPr>
        <w:autoSpaceDE w:val="0"/>
        <w:autoSpaceDN w:val="0"/>
        <w:adjustRightInd w:val="0"/>
        <w:ind w:firstLine="708"/>
        <w:rPr>
          <w:rFonts w:eastAsiaTheme="minorEastAsia"/>
          <w:sz w:val="25"/>
          <w:szCs w:val="25"/>
          <w:lang w:eastAsia="ru-RU"/>
        </w:rPr>
      </w:pPr>
      <w:r>
        <w:rPr>
          <w:sz w:val="28"/>
        </w:rPr>
        <w:t>Комитет по образованию и делам молодежи Администрации Алтайского района  информирует,</w:t>
      </w:r>
      <w:r w:rsidRPr="00F15799">
        <w:rPr>
          <w:sz w:val="25"/>
          <w:szCs w:val="25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что в целях осуществления выплат отличникам из многодетных семей</w:t>
      </w:r>
      <w:r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необходимо предоставить</w:t>
      </w:r>
      <w:r>
        <w:rPr>
          <w:rFonts w:eastAsiaTheme="minorEastAsia"/>
          <w:sz w:val="25"/>
          <w:szCs w:val="25"/>
          <w:lang w:eastAsia="ru-RU"/>
        </w:rPr>
        <w:t xml:space="preserve"> в Комитет по образованию и делам молодёжи  до 01</w:t>
      </w:r>
      <w:r w:rsidRPr="00F15799">
        <w:rPr>
          <w:rFonts w:eastAsiaTheme="minorEastAsia"/>
          <w:sz w:val="25"/>
          <w:szCs w:val="25"/>
          <w:lang w:eastAsia="ru-RU"/>
        </w:rPr>
        <w:t>.07.2016 г. в соответствии</w:t>
      </w:r>
      <w:r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с графиком (Приложение 2) заверенные руководителем МОУО следующие документы: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 xml:space="preserve">ходатайство МОУО о назначении денежных выплат отличникам </w:t>
      </w:r>
      <w:proofErr w:type="gramStart"/>
      <w:r w:rsidRPr="00F15799">
        <w:rPr>
          <w:rFonts w:eastAsiaTheme="minorEastAsia"/>
          <w:sz w:val="25"/>
          <w:szCs w:val="25"/>
          <w:lang w:eastAsia="ru-RU"/>
        </w:rPr>
        <w:t>из</w:t>
      </w:r>
      <w:proofErr w:type="gramEnd"/>
      <w:r w:rsidRPr="00F15799">
        <w:rPr>
          <w:rFonts w:eastAsiaTheme="minorEastAsia"/>
          <w:sz w:val="25"/>
          <w:szCs w:val="25"/>
          <w:lang w:eastAsia="ru-RU"/>
        </w:rPr>
        <w:t xml:space="preserve"> многодетных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семей;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списки родителей отличников из многодетных семей по ступеням обучения и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 xml:space="preserve">учащихся - выпускников 11 классов из многодетных семей, получивших аттестат </w:t>
      </w:r>
      <w:proofErr w:type="gramStart"/>
      <w:r w:rsidRPr="00F15799">
        <w:rPr>
          <w:rFonts w:eastAsiaTheme="minorEastAsia"/>
          <w:sz w:val="25"/>
          <w:szCs w:val="25"/>
          <w:lang w:eastAsia="ru-RU"/>
        </w:rPr>
        <w:t>с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proofErr w:type="gramStart"/>
      <w:r w:rsidRPr="00F15799">
        <w:rPr>
          <w:rFonts w:eastAsiaTheme="minorEastAsia"/>
          <w:sz w:val="25"/>
          <w:szCs w:val="25"/>
          <w:lang w:eastAsia="ru-RU"/>
        </w:rPr>
        <w:t>отличием по прилагаемой форме (продублировав в формате WORD на адрес электронной</w:t>
      </w:r>
      <w:r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 xml:space="preserve">почты: </w:t>
      </w:r>
      <w:hyperlink r:id="rId4" w:history="1">
        <w:r w:rsidRPr="00014278">
          <w:rPr>
            <w:rStyle w:val="a3"/>
            <w:sz w:val="28"/>
            <w:lang w:val="en-US"/>
          </w:rPr>
          <w:t>inspektor</w:t>
        </w:r>
        <w:r w:rsidRPr="00014278">
          <w:rPr>
            <w:rStyle w:val="a3"/>
            <w:sz w:val="28"/>
          </w:rPr>
          <w:t>1_</w:t>
        </w:r>
        <w:r w:rsidRPr="00014278">
          <w:rPr>
            <w:rStyle w:val="a3"/>
            <w:sz w:val="28"/>
            <w:lang w:val="en-US"/>
          </w:rPr>
          <w:t>komitetobr</w:t>
        </w:r>
        <w:r w:rsidRPr="00014278">
          <w:rPr>
            <w:rStyle w:val="a3"/>
            <w:sz w:val="28"/>
          </w:rPr>
          <w:t>@</w:t>
        </w:r>
        <w:r w:rsidRPr="00014278">
          <w:rPr>
            <w:rStyle w:val="a3"/>
            <w:sz w:val="28"/>
            <w:lang w:val="en-US"/>
          </w:rPr>
          <w:t>mail</w:t>
        </w:r>
        <w:r w:rsidRPr="00014278">
          <w:rPr>
            <w:rStyle w:val="a3"/>
            <w:sz w:val="28"/>
          </w:rPr>
          <w:t>.</w:t>
        </w:r>
        <w:r w:rsidRPr="00014278"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>.</w:t>
      </w:r>
      <w:r w:rsidRPr="00F15799">
        <w:rPr>
          <w:rFonts w:eastAsiaTheme="minorEastAsia"/>
          <w:sz w:val="25"/>
          <w:szCs w:val="25"/>
          <w:lang w:eastAsia="ru-RU"/>
        </w:rPr>
        <w:t xml:space="preserve"> (Приложение 3);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 xml:space="preserve">табель успеваемости, заверенный в общеобразовательной организации </w:t>
      </w:r>
      <w:proofErr w:type="gramStart"/>
      <w:r w:rsidRPr="00F15799">
        <w:rPr>
          <w:rFonts w:eastAsiaTheme="minorEastAsia"/>
          <w:sz w:val="25"/>
          <w:szCs w:val="25"/>
          <w:lang w:eastAsia="ru-RU"/>
        </w:rPr>
        <w:t>на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каждого отличника или копия аттестата с отличием учащегося-выпускника 11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proofErr w:type="gramStart"/>
      <w:r w:rsidRPr="00F15799">
        <w:rPr>
          <w:rFonts w:eastAsiaTheme="minorEastAsia"/>
          <w:sz w:val="25"/>
          <w:szCs w:val="25"/>
          <w:lang w:eastAsia="ru-RU"/>
        </w:rPr>
        <w:t>класса (в котором четвертные (</w:t>
      </w:r>
      <w:proofErr w:type="spellStart"/>
      <w:r w:rsidRPr="00F15799">
        <w:rPr>
          <w:rFonts w:eastAsiaTheme="minorEastAsia"/>
          <w:sz w:val="25"/>
          <w:szCs w:val="25"/>
          <w:lang w:eastAsia="ru-RU"/>
        </w:rPr>
        <w:t>трисеместровые</w:t>
      </w:r>
      <w:proofErr w:type="spellEnd"/>
      <w:r w:rsidRPr="00F15799">
        <w:rPr>
          <w:rFonts w:eastAsiaTheme="minorEastAsia"/>
          <w:sz w:val="25"/>
          <w:szCs w:val="25"/>
          <w:lang w:eastAsia="ru-RU"/>
        </w:rPr>
        <w:t>), полугодовые, годовые, экзаменационные,</w:t>
      </w:r>
      <w:r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итоговые отметки «отлично» по всем предметам, изучаемым в течение</w:t>
      </w:r>
      <w:r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учебного года);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копии справок о том, что семья является многодетной, или справку о составе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proofErr w:type="gramStart"/>
      <w:r w:rsidRPr="00F15799">
        <w:rPr>
          <w:rFonts w:eastAsiaTheme="minorEastAsia"/>
          <w:sz w:val="25"/>
          <w:szCs w:val="25"/>
          <w:lang w:eastAsia="ru-RU"/>
        </w:rPr>
        <w:t>семьи (только в том случае, если учащийся - выпускник 11 класса из многодетной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семьи, получивший аттестат с отличием, достиг возраста 18 лет в течение текущего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учебного года, включая период государственной (итоговой) аттестации);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заявление родителей о назначении единовременных денежных выплат отличнику,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b/>
          <w:bCs/>
          <w:sz w:val="25"/>
          <w:szCs w:val="25"/>
          <w:lang w:eastAsia="ru-RU"/>
        </w:rPr>
      </w:pPr>
      <w:r w:rsidRPr="00F15799">
        <w:rPr>
          <w:rFonts w:eastAsiaTheme="minorEastAsia"/>
          <w:b/>
          <w:bCs/>
          <w:sz w:val="25"/>
          <w:szCs w:val="25"/>
          <w:lang w:eastAsia="ru-RU"/>
        </w:rPr>
        <w:t>обращаем внимание, что счет, на который будут перечисляться единовременные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b/>
          <w:bCs/>
          <w:sz w:val="25"/>
          <w:szCs w:val="25"/>
          <w:lang w:eastAsia="ru-RU"/>
        </w:rPr>
        <w:t>денежные выплаты должен быть открыт в отделениях Сбербанка</w:t>
      </w:r>
      <w:r>
        <w:rPr>
          <w:rFonts w:eastAsiaTheme="minorEastAsia"/>
          <w:b/>
          <w:bCs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(Приложение 1),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информацию по форме:</w:t>
      </w:r>
    </w:p>
    <w:p w:rsidR="00F15799" w:rsidRPr="00F15799" w:rsidRDefault="00F15799" w:rsidP="00F15799">
      <w:pPr>
        <w:autoSpaceDE w:val="0"/>
        <w:autoSpaceDN w:val="0"/>
        <w:adjustRightInd w:val="0"/>
        <w:jc w:val="center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Информация о количестве отличников из многодетных семей</w:t>
      </w:r>
    </w:p>
    <w:p w:rsidR="00F15799" w:rsidRDefault="00F15799" w:rsidP="00F15799">
      <w:pPr>
        <w:autoSpaceDE w:val="0"/>
        <w:autoSpaceDN w:val="0"/>
        <w:adjustRightInd w:val="0"/>
        <w:jc w:val="center"/>
        <w:rPr>
          <w:rFonts w:eastAsiaTheme="minorEastAsia"/>
          <w:sz w:val="25"/>
          <w:szCs w:val="25"/>
          <w:lang w:val="en-US"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___________ в 2015-2016 учебном году_____________</w:t>
      </w:r>
    </w:p>
    <w:p w:rsidR="002B47EF" w:rsidRPr="002B47EF" w:rsidRDefault="002B47EF" w:rsidP="00F15799">
      <w:pPr>
        <w:autoSpaceDE w:val="0"/>
        <w:autoSpaceDN w:val="0"/>
        <w:adjustRightInd w:val="0"/>
        <w:jc w:val="center"/>
        <w:rPr>
          <w:rFonts w:eastAsiaTheme="minorEastAsia"/>
          <w:sz w:val="25"/>
          <w:szCs w:val="25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1405"/>
        <w:gridCol w:w="1635"/>
        <w:gridCol w:w="1635"/>
        <w:gridCol w:w="1635"/>
        <w:gridCol w:w="1635"/>
        <w:gridCol w:w="1626"/>
      </w:tblGrid>
      <w:tr w:rsidR="00F15799" w:rsidTr="00F15799"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595" w:type="dxa"/>
          </w:tcPr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Количество отличников </w:t>
            </w:r>
            <w:proofErr w:type="spellStart"/>
            <w:proofErr w:type="gramStart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отличников</w:t>
            </w:r>
            <w:proofErr w:type="spellEnd"/>
            <w:proofErr w:type="gramEnd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отличников</w:t>
            </w:r>
            <w:proofErr w:type="spellEnd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 во 2-4 </w:t>
            </w:r>
            <w:proofErr w:type="spellStart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класв</w:t>
            </w:r>
            <w:proofErr w:type="spellEnd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 </w:t>
            </w:r>
            <w:r>
              <w:rPr>
                <w:rFonts w:eastAsiaTheme="minorEastAsia"/>
                <w:sz w:val="25"/>
                <w:szCs w:val="25"/>
                <w:lang w:eastAsia="ru-RU"/>
              </w:rPr>
              <w:t xml:space="preserve">из </w:t>
            </w: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многодетных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семей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</w:p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Количество отличников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5-9 класс</w:t>
            </w:r>
            <w:r>
              <w:rPr>
                <w:rFonts w:eastAsiaTheme="minorEastAsia"/>
                <w:sz w:val="25"/>
                <w:szCs w:val="25"/>
                <w:lang w:eastAsia="ru-RU"/>
              </w:rPr>
              <w:t xml:space="preserve"> из </w:t>
            </w:r>
            <w:proofErr w:type="gramStart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многодетных</w:t>
            </w:r>
            <w:proofErr w:type="gramEnd"/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семей</w:t>
            </w:r>
          </w:p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ах</w:t>
            </w:r>
          </w:p>
        </w:tc>
        <w:tc>
          <w:tcPr>
            <w:tcW w:w="1595" w:type="dxa"/>
          </w:tcPr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Количество</w:t>
            </w:r>
            <w:r>
              <w:rPr>
                <w:rFonts w:eastAsiaTheme="minorEastAsia"/>
                <w:sz w:val="25"/>
                <w:szCs w:val="25"/>
                <w:lang w:eastAsia="ru-RU"/>
              </w:rPr>
              <w:t xml:space="preserve"> </w:t>
            </w: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отличников в 10 классах </w:t>
            </w:r>
            <w:proofErr w:type="gramStart"/>
            <w:r>
              <w:rPr>
                <w:rFonts w:eastAsiaTheme="minorEastAsia"/>
                <w:sz w:val="25"/>
                <w:szCs w:val="25"/>
                <w:lang w:eastAsia="ru-RU"/>
              </w:rPr>
              <w:t>из</w:t>
            </w:r>
            <w:proofErr w:type="gramEnd"/>
            <w:r>
              <w:rPr>
                <w:rFonts w:eastAsiaTheme="minorEastAsia"/>
                <w:sz w:val="25"/>
                <w:szCs w:val="25"/>
                <w:lang w:eastAsia="ru-RU"/>
              </w:rPr>
              <w:t xml:space="preserve"> </w:t>
            </w: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многодетных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семей</w:t>
            </w:r>
          </w:p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Количество </w:t>
            </w:r>
            <w:r>
              <w:rPr>
                <w:rFonts w:eastAsiaTheme="minorEastAsia"/>
                <w:sz w:val="25"/>
                <w:szCs w:val="25"/>
                <w:lang w:eastAsia="ru-RU"/>
              </w:rPr>
              <w:t xml:space="preserve">выпускников </w:t>
            </w: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11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классов, получивших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аттестат </w:t>
            </w:r>
            <w:proofErr w:type="gramStart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с</w:t>
            </w:r>
            <w:proofErr w:type="gramEnd"/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отличием</w:t>
            </w:r>
          </w:p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  <w:r>
              <w:rPr>
                <w:rFonts w:eastAsiaTheme="minorEastAsia"/>
                <w:sz w:val="25"/>
                <w:szCs w:val="25"/>
                <w:lang w:eastAsia="ru-RU"/>
              </w:rPr>
              <w:t>из многодетных семей</w:t>
            </w:r>
          </w:p>
        </w:tc>
        <w:tc>
          <w:tcPr>
            <w:tcW w:w="1596" w:type="dxa"/>
          </w:tcPr>
          <w:p w:rsidR="00F15799" w:rsidRP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Сумма, не</w:t>
            </w:r>
            <w:r w:rsidR="00F530F0">
              <w:rPr>
                <w:rFonts w:eastAsiaTheme="minorEastAsia"/>
                <w:sz w:val="25"/>
                <w:szCs w:val="25"/>
                <w:lang w:eastAsia="ru-RU"/>
              </w:rPr>
              <w:t>обходимая на выплаты (из ра</w:t>
            </w:r>
            <w:r>
              <w:rPr>
                <w:rFonts w:eastAsiaTheme="minorEastAsia"/>
                <w:sz w:val="25"/>
                <w:szCs w:val="25"/>
                <w:lang w:eastAsia="ru-RU"/>
              </w:rPr>
              <w:t>счёта выплат 1 тыс</w:t>
            </w:r>
            <w:proofErr w:type="gramStart"/>
            <w:r>
              <w:rPr>
                <w:rFonts w:eastAsiaTheme="minorEastAsia"/>
                <w:sz w:val="25"/>
                <w:szCs w:val="25"/>
                <w:lang w:eastAsia="ru-RU"/>
              </w:rPr>
              <w:t>.р</w:t>
            </w:r>
            <w:proofErr w:type="gramEnd"/>
            <w:r>
              <w:rPr>
                <w:rFonts w:eastAsiaTheme="minorEastAsia"/>
                <w:sz w:val="25"/>
                <w:szCs w:val="25"/>
                <w:lang w:eastAsia="ru-RU"/>
              </w:rPr>
              <w:t>уб.</w:t>
            </w:r>
          </w:p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</w:tr>
      <w:tr w:rsidR="00F15799" w:rsidTr="00F15799"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530F0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6" w:type="dxa"/>
          </w:tcPr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для отличников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2-4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классов, 2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тыс. рублей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- 5-9 классов,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3 тыс.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рублей - </w:t>
            </w:r>
            <w:proofErr w:type="gramStart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для</w:t>
            </w:r>
            <w:proofErr w:type="gramEnd"/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отличников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10 классов,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10 тысяч -</w:t>
            </w:r>
          </w:p>
          <w:p w:rsidR="00F15799" w:rsidRPr="00F15799" w:rsidRDefault="00F15799" w:rsidP="00F15799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для </w:t>
            </w: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lastRenderedPageBreak/>
              <w:t>выпускников</w:t>
            </w:r>
          </w:p>
          <w:p w:rsidR="00F530F0" w:rsidRPr="00F15799" w:rsidRDefault="00F530F0" w:rsidP="00F530F0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11</w:t>
            </w:r>
          </w:p>
          <w:p w:rsidR="00F530F0" w:rsidRPr="00F15799" w:rsidRDefault="00F530F0" w:rsidP="00F530F0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классов, получивших</w:t>
            </w:r>
          </w:p>
          <w:p w:rsidR="00F530F0" w:rsidRPr="00F15799" w:rsidRDefault="00F530F0" w:rsidP="00F530F0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 xml:space="preserve">аттестат </w:t>
            </w:r>
            <w:proofErr w:type="gramStart"/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с</w:t>
            </w:r>
            <w:proofErr w:type="gramEnd"/>
          </w:p>
          <w:p w:rsidR="00F530F0" w:rsidRPr="00F15799" w:rsidRDefault="00F530F0" w:rsidP="00F530F0">
            <w:pPr>
              <w:autoSpaceDE w:val="0"/>
              <w:autoSpaceDN w:val="0"/>
              <w:adjustRightInd w:val="0"/>
              <w:rPr>
                <w:rFonts w:eastAsiaTheme="minorEastAsia"/>
                <w:sz w:val="25"/>
                <w:szCs w:val="25"/>
                <w:lang w:eastAsia="ru-RU"/>
              </w:rPr>
            </w:pPr>
            <w:r w:rsidRPr="00F15799">
              <w:rPr>
                <w:rFonts w:eastAsiaTheme="minorEastAsia"/>
                <w:sz w:val="25"/>
                <w:szCs w:val="25"/>
                <w:lang w:eastAsia="ru-RU"/>
              </w:rPr>
              <w:t>отличием</w:t>
            </w:r>
          </w:p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</w:tr>
      <w:tr w:rsidR="00F15799" w:rsidTr="00F15799"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5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1596" w:type="dxa"/>
          </w:tcPr>
          <w:p w:rsidR="00F15799" w:rsidRDefault="00F15799" w:rsidP="00F157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</w:tr>
    </w:tbl>
    <w:p w:rsidR="00F530F0" w:rsidRDefault="00F530F0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</w:p>
    <w:p w:rsidR="00F15799" w:rsidRPr="00F15799" w:rsidRDefault="00F15799" w:rsidP="00F530F0">
      <w:pPr>
        <w:autoSpaceDE w:val="0"/>
        <w:autoSpaceDN w:val="0"/>
        <w:adjustRightInd w:val="0"/>
        <w:ind w:firstLine="708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Обращаем внимание, что в соответствии с Постановлением Администрации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Алтайского края от 15.08.2011 № 448 единовременные денежные выплаты предоставляются</w:t>
      </w:r>
      <w:r w:rsidR="00F530F0"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отличникам и получившим аттестат с отличием учащимся-выпускникам</w:t>
      </w:r>
      <w:r w:rsidR="00F530F0"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11 классов из многодетных семей, соответственно на момент подачи родителями</w:t>
      </w:r>
      <w:r w:rsidR="00F530F0"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заявления на осуществление выплат в семье должно быть не менее троих детей</w:t>
      </w:r>
      <w:r w:rsidR="00F530F0"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младше 18 лет. Выплаты учащимся-выпускникам 11 классов, получившим аттестат</w:t>
      </w:r>
      <w:r w:rsidR="00F530F0"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с отличием из многодетных семей, которым в течение 11 класса исполнилось 18</w:t>
      </w:r>
      <w:r w:rsidR="00F530F0"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лет, осуществляются, остальным детям-отличникам в семье, в случае если на момент</w:t>
      </w:r>
      <w:r w:rsidR="00F530F0"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подачи заявления семья перестала считаться многодетной, не осуществляются.</w:t>
      </w:r>
    </w:p>
    <w:p w:rsidR="00F15799" w:rsidRPr="00F15799" w:rsidRDefault="00F15799" w:rsidP="00F530F0">
      <w:pPr>
        <w:autoSpaceDE w:val="0"/>
        <w:autoSpaceDN w:val="0"/>
        <w:adjustRightInd w:val="0"/>
        <w:ind w:firstLine="708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 xml:space="preserve">В связи с внесением изменений в Постановление Администрации </w:t>
      </w:r>
      <w:proofErr w:type="gramStart"/>
      <w:r w:rsidRPr="00F15799">
        <w:rPr>
          <w:rFonts w:eastAsiaTheme="minorEastAsia"/>
          <w:sz w:val="25"/>
          <w:szCs w:val="25"/>
          <w:lang w:eastAsia="ru-RU"/>
        </w:rPr>
        <w:t>Алтайского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края от 15.08.2011 № 448 единовременные денежные выплаты родителям отличников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и получившим аттестат с отличием учащимся-выпускникам 11 классов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будут осуществляться Главным управлением на счета родителей.</w:t>
      </w:r>
    </w:p>
    <w:p w:rsidR="00F15799" w:rsidRPr="00F15799" w:rsidRDefault="00F15799" w:rsidP="00F530F0">
      <w:pPr>
        <w:autoSpaceDE w:val="0"/>
        <w:autoSpaceDN w:val="0"/>
        <w:adjustRightInd w:val="0"/>
        <w:ind w:firstLine="708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 xml:space="preserve">Необходимо в обязательном порядке всех участников </w:t>
      </w:r>
      <w:proofErr w:type="gramStart"/>
      <w:r w:rsidRPr="00F15799">
        <w:rPr>
          <w:rFonts w:eastAsiaTheme="minorEastAsia"/>
          <w:sz w:val="25"/>
          <w:szCs w:val="25"/>
          <w:lang w:eastAsia="ru-RU"/>
        </w:rPr>
        <w:t>образовательного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процесса проинформировать о внесении изменений в порядок предоставления единовременных</w:t>
      </w:r>
      <w:r w:rsidR="00F530F0">
        <w:rPr>
          <w:rFonts w:eastAsiaTheme="minorEastAsia"/>
          <w:sz w:val="25"/>
          <w:szCs w:val="25"/>
          <w:lang w:eastAsia="ru-RU"/>
        </w:rPr>
        <w:t xml:space="preserve"> </w:t>
      </w:r>
      <w:r w:rsidRPr="00F15799">
        <w:rPr>
          <w:rFonts w:eastAsiaTheme="minorEastAsia"/>
          <w:sz w:val="25"/>
          <w:szCs w:val="25"/>
          <w:lang w:eastAsia="ru-RU"/>
        </w:rPr>
        <w:t>денежных выплат отличникам и получившим аттестаты с отличием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 xml:space="preserve">учащимся - выпускникам 11 классов общеобразовательных организаций </w:t>
      </w:r>
      <w:proofErr w:type="gramStart"/>
      <w:r w:rsidRPr="00F15799">
        <w:rPr>
          <w:rFonts w:eastAsiaTheme="minorEastAsia"/>
          <w:sz w:val="25"/>
          <w:szCs w:val="25"/>
          <w:lang w:eastAsia="ru-RU"/>
        </w:rPr>
        <w:t>Алтайского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края из многодетных семей.</w:t>
      </w:r>
    </w:p>
    <w:p w:rsidR="00F530F0" w:rsidRPr="00F15799" w:rsidRDefault="00F15799" w:rsidP="00F530F0">
      <w:pPr>
        <w:autoSpaceDE w:val="0"/>
        <w:autoSpaceDN w:val="0"/>
        <w:adjustRightInd w:val="0"/>
        <w:ind w:firstLine="708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 xml:space="preserve">Персональная ответственность за предоставление пакета документов </w:t>
      </w:r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5"/>
          <w:szCs w:val="25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 xml:space="preserve">на выплаты единовременных денежных выплат отличникам </w:t>
      </w:r>
      <w:proofErr w:type="gramStart"/>
      <w:r w:rsidRPr="00F15799">
        <w:rPr>
          <w:rFonts w:eastAsiaTheme="minorEastAsia"/>
          <w:sz w:val="25"/>
          <w:szCs w:val="25"/>
          <w:lang w:eastAsia="ru-RU"/>
        </w:rPr>
        <w:t>из</w:t>
      </w:r>
      <w:proofErr w:type="gramEnd"/>
    </w:p>
    <w:p w:rsidR="00F15799" w:rsidRPr="00F15799" w:rsidRDefault="00F15799" w:rsidP="00F15799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F15799">
        <w:rPr>
          <w:rFonts w:eastAsiaTheme="minorEastAsia"/>
          <w:sz w:val="25"/>
          <w:szCs w:val="25"/>
          <w:lang w:eastAsia="ru-RU"/>
        </w:rPr>
        <w:t>многодетных семей возлагается на руководителей краевых общеобразовательных организаций.</w:t>
      </w:r>
    </w:p>
    <w:p w:rsidR="00A44E4A" w:rsidRDefault="00A44E4A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 w:rsidP="0095565F">
      <w:pPr>
        <w:jc w:val="right"/>
      </w:pPr>
      <w:r>
        <w:t>Приложение 1</w:t>
      </w:r>
    </w:p>
    <w:p w:rsidR="0095565F" w:rsidRDefault="0095565F" w:rsidP="00955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65F" w:rsidRDefault="0095565F" w:rsidP="00955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65F" w:rsidRPr="00637689" w:rsidRDefault="0095565F" w:rsidP="0095565F">
      <w:pPr>
        <w:pStyle w:val="ConsPlusNonformat"/>
        <w:ind w:left="5103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37689">
        <w:rPr>
          <w:rFonts w:ascii="Times New Roman" w:hAnsi="Times New Roman" w:cs="Times New Roman"/>
          <w:spacing w:val="-20"/>
          <w:sz w:val="26"/>
          <w:szCs w:val="26"/>
        </w:rPr>
        <w:t xml:space="preserve">В Главное управление образования и молодежной  политики Алтайского края </w:t>
      </w:r>
    </w:p>
    <w:p w:rsidR="0095565F" w:rsidRPr="00637689" w:rsidRDefault="0095565F" w:rsidP="0095565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ЗАЯВЛЕНИЕ</w:t>
      </w:r>
    </w:p>
    <w:p w:rsidR="0095565F" w:rsidRPr="00637689" w:rsidRDefault="0095565F" w:rsidP="009556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7689">
        <w:rPr>
          <w:rFonts w:ascii="Times New Roman" w:hAnsi="Times New Roman" w:cs="Times New Roman"/>
          <w:sz w:val="26"/>
          <w:szCs w:val="26"/>
        </w:rPr>
        <w:t>о назначении единовременной денежной выплаты отличнику (учащемуся –</w:t>
      </w:r>
      <w:proofErr w:type="gramEnd"/>
    </w:p>
    <w:p w:rsidR="0095565F" w:rsidRPr="00637689" w:rsidRDefault="0095565F" w:rsidP="009556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выпускнику 11 класса, получившему аттестат с отличием)</w:t>
      </w:r>
    </w:p>
    <w:p w:rsidR="0095565F" w:rsidRPr="00637689" w:rsidRDefault="0095565F" w:rsidP="009556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из многодетной семьи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 xml:space="preserve">       (фамилия, имя, отчество, дата рождения заявителя полностью)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проживающа</w:t>
      </w:r>
      <w:proofErr w:type="gramStart"/>
      <w:r w:rsidRPr="00637689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63768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637689">
        <w:rPr>
          <w:rFonts w:ascii="Times New Roman" w:hAnsi="Times New Roman" w:cs="Times New Roman"/>
          <w:sz w:val="26"/>
          <w:szCs w:val="26"/>
        </w:rPr>
        <w:t xml:space="preserve">) по адресу: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68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5565F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6376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тел.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 xml:space="preserve">    (почтовый адрес заявителя с указанием индекса)</w:t>
      </w:r>
    </w:p>
    <w:p w:rsidR="0095565F" w:rsidRPr="00637689" w:rsidRDefault="0095565F" w:rsidP="0095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191"/>
        <w:gridCol w:w="794"/>
        <w:gridCol w:w="907"/>
        <w:gridCol w:w="1320"/>
        <w:gridCol w:w="2268"/>
        <w:gridCol w:w="1757"/>
      </w:tblGrid>
      <w:tr w:rsidR="0095565F" w:rsidRPr="00637689" w:rsidTr="00193CA5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При перемене места жительства – дата выписки с прежнего места жительства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Дата регистрации по месту проживания</w:t>
            </w:r>
          </w:p>
        </w:tc>
      </w:tr>
      <w:tr w:rsidR="0095565F" w:rsidRPr="00637689" w:rsidTr="00193CA5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5F" w:rsidRPr="00637689" w:rsidTr="00193CA5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65F" w:rsidRPr="00637689" w:rsidRDefault="0095565F" w:rsidP="0095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прошу назначить единовременную денежную выплату отличнику (учащемуся – выпускнику 11 класса, получившему аттестат с отличием) из многодетной семьи, установленную Губернатором Алтайского края в целях расширения перечня мер социальной поддержки многодетных семей, проживающих на территории Алтайского края, за счет сре</w:t>
      </w:r>
      <w:proofErr w:type="gramStart"/>
      <w:r w:rsidRPr="00637689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637689">
        <w:rPr>
          <w:rFonts w:ascii="Times New Roman" w:hAnsi="Times New Roman" w:cs="Times New Roman"/>
          <w:sz w:val="26"/>
          <w:szCs w:val="26"/>
        </w:rPr>
        <w:t>аевого бюджета</w:t>
      </w:r>
    </w:p>
    <w:p w:rsidR="0095565F" w:rsidRPr="00637689" w:rsidRDefault="0095565F" w:rsidP="0095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3260"/>
        <w:gridCol w:w="1276"/>
      </w:tblGrid>
      <w:tr w:rsidR="0095565F" w:rsidRPr="00637689" w:rsidTr="00193C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95565F" w:rsidRPr="00637689" w:rsidTr="00193C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5F" w:rsidRPr="00637689" w:rsidTr="00193C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5F" w:rsidRPr="00637689" w:rsidTr="00193C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5F" w:rsidRPr="00637689" w:rsidTr="00193C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65F" w:rsidRPr="00637689" w:rsidRDefault="0095565F" w:rsidP="0095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37689">
        <w:rPr>
          <w:rFonts w:ascii="Times New Roman" w:hAnsi="Times New Roman" w:cs="Times New Roman"/>
          <w:sz w:val="26"/>
          <w:szCs w:val="26"/>
        </w:rPr>
        <w:t>Для назначения единовременной  денежной выплаты отличнику  (учащемуся –</w:t>
      </w:r>
      <w:proofErr w:type="gramEnd"/>
    </w:p>
    <w:p w:rsidR="0095565F" w:rsidRDefault="0095565F" w:rsidP="0095565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выпускнику     11    класса,    получившему     аттестат    с    отличием),</w:t>
      </w:r>
    </w:p>
    <w:p w:rsidR="0095565F" w:rsidRDefault="0095565F" w:rsidP="0095565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lastRenderedPageBreak/>
        <w:t xml:space="preserve">   (наименование общеобразовательной организации в именительном падеже)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из многодетной семьи представляю следующие документы:</w:t>
      </w:r>
    </w:p>
    <w:p w:rsidR="0095565F" w:rsidRPr="00637689" w:rsidRDefault="0095565F" w:rsidP="0095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6803"/>
        <w:gridCol w:w="2310"/>
      </w:tblGrid>
      <w:tr w:rsidR="0095565F" w:rsidRPr="00637689" w:rsidTr="00193CA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5565F" w:rsidRPr="00637689" w:rsidTr="00193CA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5F" w:rsidRPr="00637689" w:rsidTr="00193CA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5F" w:rsidRPr="00637689" w:rsidTr="00193CA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5F" w:rsidRPr="00637689" w:rsidTr="00193CA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5F" w:rsidRPr="00637689" w:rsidTr="00193CA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65F" w:rsidRPr="00637689" w:rsidRDefault="0095565F" w:rsidP="0095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* Сумму, излишне выплаченную по моей вине, обязуюсь возместить в соответствии с законодательством Российской Федерации и Алтайского края. О возможности взыскания излишне выплаченных сумм пособия в судебном порядке предупрежде</w:t>
      </w:r>
      <w:proofErr w:type="gramStart"/>
      <w:r w:rsidRPr="0063768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37689">
        <w:rPr>
          <w:rFonts w:ascii="Times New Roman" w:hAnsi="Times New Roman" w:cs="Times New Roman"/>
          <w:sz w:val="26"/>
          <w:szCs w:val="26"/>
        </w:rPr>
        <w:t>а).</w:t>
      </w:r>
    </w:p>
    <w:p w:rsidR="0095565F" w:rsidRPr="00637689" w:rsidRDefault="0095565F" w:rsidP="00955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 единовременного пособия согласе</w:t>
      </w:r>
      <w:proofErr w:type="gramStart"/>
      <w:r w:rsidRPr="0063768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37689">
        <w:rPr>
          <w:rFonts w:ascii="Times New Roman" w:hAnsi="Times New Roman" w:cs="Times New Roman"/>
          <w:sz w:val="26"/>
          <w:szCs w:val="26"/>
        </w:rPr>
        <w:t>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данными с органами и организациями, имеющими сведения, необходимые для назначения и выплаты единовременного пособия, или осуществляющими его выплату:</w:t>
      </w:r>
    </w:p>
    <w:p w:rsidR="0095565F" w:rsidRPr="00637689" w:rsidRDefault="0095565F" w:rsidP="0095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1784"/>
      </w:tblGrid>
      <w:tr w:rsidR="0095565F" w:rsidRPr="00637689" w:rsidTr="00193CA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9556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68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95565F" w:rsidRPr="00637689" w:rsidTr="00193CA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F" w:rsidRPr="00637689" w:rsidRDefault="0095565F" w:rsidP="00193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65F" w:rsidRPr="00637689" w:rsidRDefault="0095565F" w:rsidP="0095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Default="0095565F" w:rsidP="0095565F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Прошу   перечислить   причитающуюся  мне  единовременную  денежную  выплату</w:t>
      </w:r>
    </w:p>
    <w:p w:rsidR="0095565F" w:rsidRDefault="0095565F" w:rsidP="0095565F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 xml:space="preserve">                       (номер счета и отделения Сбербанка)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«____» ___________ 20__ года         ___________________________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 заявителя)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Документы гр. __________________________________________________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приняты «____» _____________ 20__ г.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>регистрационный N __________ ___________________________________</w:t>
      </w:r>
    </w:p>
    <w:p w:rsidR="0095565F" w:rsidRPr="00637689" w:rsidRDefault="0095565F" w:rsidP="009556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76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(ФИО и подпись специалиста)</w:t>
      </w:r>
    </w:p>
    <w:p w:rsidR="0095565F" w:rsidRDefault="0095565F" w:rsidP="0095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5F" w:rsidRDefault="0095565F" w:rsidP="0095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5F" w:rsidRDefault="0095565F" w:rsidP="0095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5F" w:rsidRDefault="0095565F" w:rsidP="0095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5F" w:rsidRDefault="0095565F" w:rsidP="0095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5F" w:rsidRDefault="0095565F" w:rsidP="0095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5F" w:rsidRPr="00D827F3" w:rsidRDefault="0095565F" w:rsidP="0095565F">
      <w:pPr>
        <w:jc w:val="right"/>
        <w:rPr>
          <w:sz w:val="26"/>
          <w:szCs w:val="26"/>
        </w:rPr>
      </w:pPr>
      <w:r>
        <w:rPr>
          <w:sz w:val="26"/>
          <w:szCs w:val="26"/>
        </w:rPr>
        <w:t>Пр</w:t>
      </w:r>
      <w:r w:rsidRPr="00D827F3">
        <w:rPr>
          <w:sz w:val="26"/>
          <w:szCs w:val="26"/>
        </w:rPr>
        <w:t>иложение 2</w:t>
      </w:r>
    </w:p>
    <w:p w:rsidR="0095565F" w:rsidRPr="00D827F3" w:rsidRDefault="0095565F" w:rsidP="0095565F">
      <w:pPr>
        <w:rPr>
          <w:sz w:val="26"/>
          <w:szCs w:val="26"/>
        </w:rPr>
      </w:pPr>
    </w:p>
    <w:p w:rsidR="0095565F" w:rsidRPr="00D827F3" w:rsidRDefault="0095565F" w:rsidP="0095565F">
      <w:pPr>
        <w:rPr>
          <w:sz w:val="26"/>
          <w:szCs w:val="26"/>
        </w:rPr>
      </w:pPr>
    </w:p>
    <w:p w:rsidR="0095565F" w:rsidRDefault="0095565F" w:rsidP="0095565F">
      <w:pPr>
        <w:tabs>
          <w:tab w:val="left" w:pos="0"/>
        </w:tabs>
        <w:jc w:val="center"/>
        <w:rPr>
          <w:sz w:val="26"/>
          <w:szCs w:val="26"/>
        </w:rPr>
      </w:pPr>
      <w:r w:rsidRPr="00D827F3">
        <w:rPr>
          <w:sz w:val="26"/>
          <w:szCs w:val="26"/>
        </w:rPr>
        <w:t>График предоставление муниципальными органами управления образованием пакета документов</w:t>
      </w:r>
      <w:r>
        <w:rPr>
          <w:sz w:val="26"/>
          <w:szCs w:val="26"/>
        </w:rPr>
        <w:t xml:space="preserve"> </w:t>
      </w:r>
      <w:r w:rsidRPr="00D827F3">
        <w:rPr>
          <w:sz w:val="26"/>
          <w:szCs w:val="26"/>
        </w:rPr>
        <w:t>в Главное</w:t>
      </w:r>
      <w:r>
        <w:rPr>
          <w:sz w:val="26"/>
          <w:szCs w:val="26"/>
        </w:rPr>
        <w:t xml:space="preserve"> управление образования и молодежной политики Алтайского края</w:t>
      </w:r>
      <w:r w:rsidRPr="00D827F3">
        <w:rPr>
          <w:sz w:val="26"/>
          <w:szCs w:val="26"/>
        </w:rPr>
        <w:t xml:space="preserve"> </w:t>
      </w:r>
      <w:r>
        <w:rPr>
          <w:sz w:val="26"/>
          <w:szCs w:val="26"/>
        </w:rPr>
        <w:t>для осуществления единовременных денежных выплат родителям отличников и получивших аттестат с отличием учащихся-выпускников 11 классов из многодетных семей</w:t>
      </w:r>
    </w:p>
    <w:p w:rsidR="0095565F" w:rsidRDefault="0095565F" w:rsidP="0095565F">
      <w:pPr>
        <w:rPr>
          <w:sz w:val="26"/>
          <w:szCs w:val="26"/>
        </w:rPr>
      </w:pPr>
    </w:p>
    <w:p w:rsidR="0095565F" w:rsidRPr="00D827F3" w:rsidRDefault="0095565F" w:rsidP="0095565F">
      <w:pPr>
        <w:tabs>
          <w:tab w:val="left" w:pos="41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23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4253"/>
      </w:tblGrid>
      <w:tr w:rsidR="0095565F" w:rsidRPr="00EB6844" w:rsidTr="00193CA5">
        <w:trPr>
          <w:trHeight w:val="255"/>
        </w:trPr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5565F" w:rsidRPr="004E2476" w:rsidRDefault="0095565F" w:rsidP="00193CA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4E2476">
              <w:rPr>
                <w:bCs/>
                <w:sz w:val="26"/>
                <w:szCs w:val="26"/>
                <w:lang w:eastAsia="ru-RU"/>
              </w:rPr>
              <w:t>район/город</w:t>
            </w:r>
          </w:p>
        </w:tc>
        <w:tc>
          <w:tcPr>
            <w:tcW w:w="4253" w:type="dxa"/>
          </w:tcPr>
          <w:p w:rsidR="0095565F" w:rsidRPr="004E2476" w:rsidRDefault="0095565F" w:rsidP="00193CA5">
            <w:pPr>
              <w:rPr>
                <w:bCs/>
                <w:sz w:val="26"/>
                <w:szCs w:val="26"/>
                <w:lang w:eastAsia="ru-RU"/>
              </w:rPr>
            </w:pPr>
            <w:r w:rsidRPr="004E2476">
              <w:rPr>
                <w:bCs/>
                <w:sz w:val="26"/>
                <w:szCs w:val="26"/>
                <w:lang w:eastAsia="ru-RU"/>
              </w:rPr>
              <w:t>дата предоставления документов</w:t>
            </w:r>
          </w:p>
        </w:tc>
      </w:tr>
      <w:tr w:rsidR="0095565F" w:rsidRPr="00EB6844" w:rsidTr="00193CA5">
        <w:trPr>
          <w:trHeight w:val="255"/>
        </w:trPr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5565F" w:rsidRPr="004E2476" w:rsidRDefault="0095565F" w:rsidP="00193CA5">
            <w:pPr>
              <w:rPr>
                <w:bCs/>
                <w:sz w:val="26"/>
                <w:szCs w:val="26"/>
                <w:lang w:eastAsia="ru-RU"/>
              </w:rPr>
            </w:pPr>
            <w:r w:rsidRPr="004E2476">
              <w:rPr>
                <w:bCs/>
                <w:sz w:val="26"/>
                <w:szCs w:val="26"/>
                <w:lang w:eastAsia="ru-RU"/>
              </w:rPr>
              <w:t>Алтайский  район</w:t>
            </w:r>
          </w:p>
        </w:tc>
        <w:tc>
          <w:tcPr>
            <w:tcW w:w="4253" w:type="dxa"/>
          </w:tcPr>
          <w:p w:rsidR="0095565F" w:rsidRPr="004E2476" w:rsidRDefault="0095565F" w:rsidP="00193CA5">
            <w:pPr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04.07.2016</w:t>
            </w:r>
          </w:p>
        </w:tc>
      </w:tr>
    </w:tbl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jc w:val="right"/>
        <w:rPr>
          <w:sz w:val="26"/>
          <w:szCs w:val="26"/>
        </w:rPr>
      </w:pPr>
    </w:p>
    <w:p w:rsidR="0095565F" w:rsidRDefault="0095565F" w:rsidP="0095565F">
      <w:pPr>
        <w:tabs>
          <w:tab w:val="left" w:pos="415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95565F" w:rsidRPr="00003204" w:rsidRDefault="0095565F" w:rsidP="0095565F">
      <w:pPr>
        <w:rPr>
          <w:sz w:val="26"/>
          <w:szCs w:val="26"/>
        </w:rPr>
      </w:pPr>
    </w:p>
    <w:p w:rsidR="0095565F" w:rsidRDefault="0095565F" w:rsidP="0095565F">
      <w:pPr>
        <w:rPr>
          <w:sz w:val="26"/>
          <w:szCs w:val="26"/>
        </w:rPr>
      </w:pPr>
    </w:p>
    <w:p w:rsidR="0095565F" w:rsidRPr="00003204" w:rsidRDefault="0095565F" w:rsidP="0095565F">
      <w:pPr>
        <w:tabs>
          <w:tab w:val="left" w:pos="4095"/>
        </w:tabs>
        <w:jc w:val="center"/>
        <w:rPr>
          <w:sz w:val="28"/>
          <w:szCs w:val="28"/>
        </w:rPr>
      </w:pPr>
      <w:r w:rsidRPr="00003204">
        <w:rPr>
          <w:sz w:val="28"/>
          <w:szCs w:val="28"/>
        </w:rPr>
        <w:t xml:space="preserve">Списки родителей отличников из многодетных семей и учащихся - выпускников 11 классов из многодетных семей, получивших аттестат с отличием на получение единовременных денежных выплат ______________________________ (район/город)                   </w:t>
      </w:r>
    </w:p>
    <w:p w:rsidR="0095565F" w:rsidRPr="00003204" w:rsidRDefault="0095565F" w:rsidP="0095565F">
      <w:pPr>
        <w:rPr>
          <w:sz w:val="28"/>
          <w:szCs w:val="28"/>
        </w:rPr>
      </w:pPr>
    </w:p>
    <w:p w:rsidR="0095565F" w:rsidRPr="00003204" w:rsidRDefault="0095565F" w:rsidP="0095565F">
      <w:pPr>
        <w:rPr>
          <w:sz w:val="28"/>
          <w:szCs w:val="28"/>
        </w:rPr>
      </w:pPr>
    </w:p>
    <w:p w:rsidR="0095565F" w:rsidRPr="00003204" w:rsidRDefault="0095565F" w:rsidP="0095565F">
      <w:pPr>
        <w:tabs>
          <w:tab w:val="left" w:pos="3480"/>
        </w:tabs>
        <w:rPr>
          <w:sz w:val="28"/>
          <w:szCs w:val="28"/>
        </w:rPr>
      </w:pPr>
      <w:r w:rsidRPr="00003204">
        <w:rPr>
          <w:sz w:val="28"/>
          <w:szCs w:val="28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421"/>
        <w:gridCol w:w="954"/>
        <w:gridCol w:w="1417"/>
        <w:gridCol w:w="1560"/>
        <w:gridCol w:w="1134"/>
        <w:gridCol w:w="1559"/>
        <w:gridCol w:w="1134"/>
      </w:tblGrid>
      <w:tr w:rsidR="0095565F" w:rsidRPr="0013762C" w:rsidTr="00193CA5">
        <w:tc>
          <w:tcPr>
            <w:tcW w:w="603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3762C">
              <w:rPr>
                <w:sz w:val="28"/>
                <w:szCs w:val="28"/>
              </w:rPr>
              <w:t>№ п/п</w:t>
            </w:r>
          </w:p>
        </w:tc>
        <w:tc>
          <w:tcPr>
            <w:tcW w:w="1421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3762C">
              <w:rPr>
                <w:sz w:val="28"/>
                <w:szCs w:val="28"/>
              </w:rPr>
              <w:t xml:space="preserve">ФИО </w:t>
            </w:r>
          </w:p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3762C">
              <w:rPr>
                <w:sz w:val="28"/>
                <w:szCs w:val="28"/>
              </w:rPr>
              <w:t>родителя</w:t>
            </w:r>
          </w:p>
        </w:tc>
        <w:tc>
          <w:tcPr>
            <w:tcW w:w="954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3762C">
              <w:rPr>
                <w:sz w:val="28"/>
                <w:szCs w:val="28"/>
              </w:rPr>
              <w:t xml:space="preserve">ФИО ребенка отличника  и учащегося - выпускника 11 класса, получившего аттестат с отличием </w:t>
            </w:r>
          </w:p>
        </w:tc>
        <w:tc>
          <w:tcPr>
            <w:tcW w:w="1560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общеобразовательной организации</w:t>
            </w:r>
          </w:p>
        </w:tc>
        <w:tc>
          <w:tcPr>
            <w:tcW w:w="1134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3762C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,</w:t>
            </w:r>
            <w:r w:rsidRPr="0013762C">
              <w:rPr>
                <w:sz w:val="28"/>
                <w:szCs w:val="28"/>
              </w:rPr>
              <w:t xml:space="preserve"> который окончил учащейся</w:t>
            </w:r>
            <w:r>
              <w:rPr>
                <w:sz w:val="28"/>
                <w:szCs w:val="28"/>
              </w:rPr>
              <w:t xml:space="preserve"> </w:t>
            </w:r>
            <w:r w:rsidRPr="001376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3762C">
              <w:rPr>
                <w:sz w:val="28"/>
                <w:szCs w:val="28"/>
              </w:rPr>
              <w:t>отличник</w:t>
            </w:r>
          </w:p>
        </w:tc>
        <w:tc>
          <w:tcPr>
            <w:tcW w:w="1559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3762C">
              <w:rPr>
                <w:sz w:val="28"/>
                <w:szCs w:val="28"/>
              </w:rPr>
              <w:t>сумма единовременных денежных выплат</w:t>
            </w:r>
          </w:p>
        </w:tc>
        <w:tc>
          <w:tcPr>
            <w:tcW w:w="1134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3762C">
              <w:rPr>
                <w:sz w:val="28"/>
                <w:szCs w:val="28"/>
              </w:rPr>
              <w:t>номер счета и отделение Сбербанка</w:t>
            </w:r>
          </w:p>
        </w:tc>
      </w:tr>
      <w:tr w:rsidR="0095565F" w:rsidRPr="0013762C" w:rsidTr="00193CA5">
        <w:tc>
          <w:tcPr>
            <w:tcW w:w="603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</w:tr>
      <w:tr w:rsidR="0095565F" w:rsidRPr="0013762C" w:rsidTr="00193CA5">
        <w:tc>
          <w:tcPr>
            <w:tcW w:w="603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</w:tr>
      <w:tr w:rsidR="0095565F" w:rsidRPr="0013762C" w:rsidTr="00193CA5">
        <w:tc>
          <w:tcPr>
            <w:tcW w:w="603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65F" w:rsidRPr="0013762C" w:rsidRDefault="0095565F" w:rsidP="00193CA5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</w:tr>
    </w:tbl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p w:rsidR="0095565F" w:rsidRDefault="0095565F"/>
    <w:sectPr w:rsidR="0095565F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5799"/>
    <w:rsid w:val="002B47EF"/>
    <w:rsid w:val="005C6B57"/>
    <w:rsid w:val="00917616"/>
    <w:rsid w:val="0095565F"/>
    <w:rsid w:val="00A44E4A"/>
    <w:rsid w:val="00D51992"/>
    <w:rsid w:val="00D7059E"/>
    <w:rsid w:val="00F15799"/>
    <w:rsid w:val="00F5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799"/>
    <w:rPr>
      <w:color w:val="0000FF"/>
      <w:u w:val="single"/>
    </w:rPr>
  </w:style>
  <w:style w:type="table" w:styleId="a4">
    <w:name w:val="Table Grid"/>
    <w:basedOn w:val="a1"/>
    <w:uiPriority w:val="59"/>
    <w:rsid w:val="00F1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5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56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1_komitet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</cp:revision>
  <dcterms:created xsi:type="dcterms:W3CDTF">2016-05-27T04:33:00Z</dcterms:created>
  <dcterms:modified xsi:type="dcterms:W3CDTF">2016-05-27T05:13:00Z</dcterms:modified>
</cp:coreProperties>
</file>